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3FA3" w14:textId="77777777" w:rsidR="00E034AF" w:rsidRPr="00B24073" w:rsidRDefault="00E034AF" w:rsidP="00E034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Vermieter]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1EEF71A" w14:textId="77777777" w:rsidR="00E034AF" w:rsidRPr="00B24073" w:rsidRDefault="00E034AF" w:rsidP="00E034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Mieters]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Mietwohnung]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78A84B4" w14:textId="77777777" w:rsidR="00E034AF" w:rsidRPr="00B24073" w:rsidRDefault="00E034AF" w:rsidP="00E034AF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811A238" w14:textId="2327682F" w:rsidR="00E034AF" w:rsidRPr="00B24073" w:rsidRDefault="00E034AF" w:rsidP="00E034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Ankündigung einer 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Mieterhöhung nach Modernisierung gemäß § 559 BGB</w:t>
      </w:r>
    </w:p>
    <w:p w14:paraId="2788F3FF" w14:textId="77777777" w:rsidR="00E034AF" w:rsidRPr="00B24073" w:rsidRDefault="00E034AF" w:rsidP="00E034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Mieters],</w:t>
      </w:r>
    </w:p>
    <w:p w14:paraId="375060D6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de-DE"/>
        </w:rPr>
      </w:pPr>
      <w:r w:rsidRPr="00B24073">
        <w:rPr>
          <w:rFonts w:ascii="Arial" w:hAnsi="Arial" w:cs="Arial"/>
          <w:lang w:val="de-DE"/>
        </w:rPr>
        <w:t>sicher ist Ihnen nicht entgangen, dass das Mietobjekt eine Modernisierung vertragen könnte. Mit Blick auf zeitgemäßes Wohnen,</w:t>
      </w:r>
      <w:r w:rsidRPr="00B24073">
        <w:rPr>
          <w:rFonts w:ascii="Arial" w:hAnsi="Arial" w:cs="Arial"/>
        </w:rPr>
        <w:t xml:space="preserve"> </w:t>
      </w:r>
      <w:r w:rsidRPr="00B24073">
        <w:rPr>
          <w:rFonts w:ascii="Arial" w:hAnsi="Arial" w:cs="Arial"/>
          <w:lang w:val="de-DE"/>
        </w:rPr>
        <w:t>sowie</w:t>
      </w:r>
      <w:r w:rsidRPr="00B24073">
        <w:rPr>
          <w:rFonts w:ascii="Arial" w:hAnsi="Arial" w:cs="Arial"/>
        </w:rPr>
        <w:t xml:space="preserve"> </w:t>
      </w:r>
      <w:r w:rsidRPr="00B24073">
        <w:rPr>
          <w:rFonts w:ascii="Arial" w:hAnsi="Arial" w:cs="Arial"/>
          <w:lang w:val="de-DE"/>
        </w:rPr>
        <w:t xml:space="preserve">einer umweltfreundlichen Unterhaltung des Hauses, insbesondere zur Einsparung von Energie und Wasser, werde ich nach Ablauf der nächsten drei Monate, also voraussichtlich vom </w:t>
      </w:r>
    </w:p>
    <w:p w14:paraId="305146D2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de-DE"/>
        </w:rPr>
      </w:pPr>
    </w:p>
    <w:p w14:paraId="09F30912" w14:textId="6C9334B2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lang w:val="de-DE"/>
        </w:rPr>
      </w:pPr>
      <w:r w:rsidRPr="00B24073">
        <w:rPr>
          <w:rFonts w:ascii="Arial" w:hAnsi="Arial" w:cs="Arial"/>
          <w:b/>
          <w:bCs/>
          <w:lang w:val="de-DE"/>
        </w:rPr>
        <w:t>[Datum] bis zum [Datum]</w:t>
      </w:r>
    </w:p>
    <w:p w14:paraId="36E43A09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lang w:val="de-DE"/>
        </w:rPr>
      </w:pPr>
    </w:p>
    <w:p w14:paraId="39D494C9" w14:textId="219FC91C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  <w:r w:rsidRPr="00B24073">
        <w:rPr>
          <w:rFonts w:ascii="Arial" w:hAnsi="Arial" w:cs="Arial"/>
          <w:lang w:val="de-DE"/>
        </w:rPr>
        <w:t>nachfolgende Modernisierungen vornehmen lassen:</w:t>
      </w:r>
    </w:p>
    <w:p w14:paraId="2B5CC853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</w:p>
    <w:p w14:paraId="217DE1CF" w14:textId="6B34A8A2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lang w:val="de-DE"/>
        </w:rPr>
      </w:pPr>
      <w:r w:rsidRPr="00B24073">
        <w:rPr>
          <w:rFonts w:ascii="Arial" w:hAnsi="Arial" w:cs="Arial"/>
          <w:b/>
          <w:bCs/>
          <w:lang w:val="de-DE"/>
        </w:rPr>
        <w:t>[hier die Auflistung der geplanten Arbeiten]</w:t>
      </w:r>
    </w:p>
    <w:p w14:paraId="3F454D92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Arial" w:hAnsi="Arial" w:cs="Arial"/>
          <w:lang w:val="de-DE"/>
        </w:rPr>
      </w:pPr>
    </w:p>
    <w:p w14:paraId="560ED151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</w:p>
    <w:p w14:paraId="754C8AE0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</w:p>
    <w:p w14:paraId="1478BAEC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  <w:r w:rsidRPr="00B24073">
        <w:rPr>
          <w:rFonts w:ascii="Arial" w:hAnsi="Arial" w:cs="Arial"/>
          <w:lang w:val="de-DE"/>
        </w:rPr>
        <w:t xml:space="preserve">Die genauen Daten werde ich Ihnen noch mitteilen. Ich bitte Sie aber jetzt schon einzuplanen, </w:t>
      </w:r>
      <w:r w:rsidRPr="00B24073">
        <w:rPr>
          <w:rFonts w:ascii="Arial" w:hAnsi="Arial" w:cs="Arial"/>
          <w:b/>
          <w:bCs/>
          <w:lang w:val="de-DE"/>
        </w:rPr>
        <w:t>während des genannten Zeitraumes den Handwerkern Zutritt zu Ihrer Wohnung zu ermöglichen.</w:t>
      </w:r>
    </w:p>
    <w:p w14:paraId="76A7B9D6" w14:textId="77777777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2"/>
          <w:lang w:val="de-DE"/>
        </w:rPr>
      </w:pPr>
    </w:p>
    <w:p w14:paraId="6B662E71" w14:textId="09A89A45" w:rsidR="00E034AF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de-DE"/>
        </w:rPr>
      </w:pPr>
      <w:r w:rsidRPr="00B24073">
        <w:rPr>
          <w:rFonts w:ascii="Arial" w:hAnsi="Arial" w:cs="Arial"/>
          <w:lang w:val="de-DE"/>
        </w:rPr>
        <w:t xml:space="preserve">Die Modernisierungskosten betragen voraussichtlich </w:t>
      </w:r>
      <w:r w:rsidR="00B24073" w:rsidRPr="00B24073">
        <w:rPr>
          <w:rFonts w:ascii="Arial" w:hAnsi="Arial" w:cs="Arial"/>
          <w:b/>
          <w:bCs/>
          <w:lang w:val="de-DE"/>
        </w:rPr>
        <w:t>[</w:t>
      </w:r>
      <w:r w:rsidR="00B24073" w:rsidRPr="00B24073">
        <w:rPr>
          <w:rFonts w:ascii="Arial" w:hAnsi="Arial" w:cs="Arial"/>
          <w:b/>
          <w:bCs/>
        </w:rPr>
        <w:t>Betrag in €]</w:t>
      </w:r>
      <w:r w:rsidR="00B24073" w:rsidRPr="00B24073">
        <w:rPr>
          <w:rFonts w:ascii="Arial" w:hAnsi="Arial" w:cs="Arial"/>
        </w:rPr>
        <w:t> </w:t>
      </w:r>
      <w:r w:rsidRPr="00B24073">
        <w:rPr>
          <w:rFonts w:ascii="Arial" w:hAnsi="Arial" w:cs="Arial"/>
          <w:lang w:val="de-DE"/>
        </w:rPr>
        <w:t xml:space="preserve">. </w:t>
      </w:r>
    </w:p>
    <w:p w14:paraId="4158861E" w14:textId="77777777" w:rsidR="00B24073" w:rsidRPr="00B24073" w:rsidRDefault="00E034AF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de-DE"/>
        </w:rPr>
      </w:pPr>
      <w:r w:rsidRPr="00B24073">
        <w:rPr>
          <w:rFonts w:ascii="Arial" w:hAnsi="Arial" w:cs="Arial"/>
          <w:lang w:val="de-DE"/>
        </w:rPr>
        <w:t xml:space="preserve">Dabei handelt es sich nicht um Luxusumbauten, sondern um Arbeiten, die der Werterhaltung des Objektes dienen. </w:t>
      </w:r>
    </w:p>
    <w:p w14:paraId="26151C6C" w14:textId="77777777" w:rsidR="00B24073" w:rsidRPr="00B24073" w:rsidRDefault="00B24073" w:rsidP="00E034A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de-DE"/>
        </w:rPr>
      </w:pPr>
    </w:p>
    <w:p w14:paraId="4C335A33" w14:textId="263102D8" w:rsidR="00B24073" w:rsidRPr="00B24073" w:rsidRDefault="00B24073" w:rsidP="00B240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 </w:t>
      </w: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559 BGB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bin ich berechtigt, </w:t>
      </w: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8 % der auf Ihre Wohnung entfallenden Modernisierungskosten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auf die jährliche Miete umzulegen. </w:t>
      </w:r>
    </w:p>
    <w:p w14:paraId="641B3C7C" w14:textId="141A336B" w:rsidR="00B24073" w:rsidRPr="00B24073" w:rsidRDefault="00E034AF" w:rsidP="00B24073">
      <w:pPr>
        <w:spacing w:before="100" w:beforeAutospacing="1" w:after="100" w:afterAutospacing="1" w:line="240" w:lineRule="auto"/>
        <w:rPr>
          <w:rFonts w:ascii="Arial" w:hAnsi="Arial" w:cs="Arial"/>
          <w:lang w:val="de-DE"/>
        </w:rPr>
      </w:pPr>
      <w:r w:rsidRPr="00B24073">
        <w:rPr>
          <w:rFonts w:ascii="Arial" w:hAnsi="Arial" w:cs="Arial"/>
          <w:lang w:val="de-DE"/>
        </w:rPr>
        <w:t xml:space="preserve">Ihre künftige Miete wird sich </w:t>
      </w:r>
      <w:r w:rsidR="00B24073">
        <w:rPr>
          <w:rFonts w:ascii="Arial" w:hAnsi="Arial" w:cs="Arial"/>
          <w:lang w:val="de-DE"/>
        </w:rPr>
        <w:t xml:space="preserve">deswegen </w:t>
      </w:r>
      <w:r w:rsidRPr="00B24073">
        <w:rPr>
          <w:rFonts w:ascii="Arial" w:hAnsi="Arial" w:cs="Arial"/>
          <w:lang w:val="de-DE"/>
        </w:rPr>
        <w:t xml:space="preserve">um voraussichtlich </w:t>
      </w:r>
      <w:r w:rsidR="00B24073" w:rsidRPr="00B24073">
        <w:rPr>
          <w:rFonts w:ascii="Arial" w:hAnsi="Arial" w:cs="Arial"/>
          <w:b/>
          <w:bCs/>
          <w:lang w:val="de-DE"/>
        </w:rPr>
        <w:t>[</w:t>
      </w:r>
      <w:r w:rsidR="00B24073" w:rsidRPr="00B24073">
        <w:rPr>
          <w:rFonts w:ascii="Arial" w:hAnsi="Arial" w:cs="Arial"/>
          <w:b/>
          <w:bCs/>
        </w:rPr>
        <w:t>Betrag in €]</w:t>
      </w:r>
      <w:r w:rsidR="00B24073" w:rsidRPr="00B24073">
        <w:rPr>
          <w:rFonts w:ascii="Arial" w:hAnsi="Arial" w:cs="Arial"/>
        </w:rPr>
        <w:t> pro Monat</w:t>
      </w:r>
      <w:r w:rsidR="00B24073" w:rsidRPr="00B24073">
        <w:rPr>
          <w:rFonts w:ascii="Arial" w:hAnsi="Arial" w:cs="Arial"/>
          <w:lang w:val="de-DE"/>
        </w:rPr>
        <w:t xml:space="preserve"> </w:t>
      </w:r>
      <w:r w:rsidRPr="00B24073">
        <w:rPr>
          <w:rFonts w:ascii="Arial" w:hAnsi="Arial" w:cs="Arial"/>
          <w:lang w:val="de-DE"/>
        </w:rPr>
        <w:t xml:space="preserve">erhöhen. Dieser von Ihnen zu zahlende Anteil ergibt sich aus dem Verhältnis der Wohnfläche Ihrer Wohnung zur Wohnfläche des gesamten Hauses, das [Prozentsatz] Prozent ausmacht. </w:t>
      </w:r>
    </w:p>
    <w:p w14:paraId="4EDDE177" w14:textId="6B9D97D8" w:rsidR="00E034AF" w:rsidRPr="00B24073" w:rsidRDefault="00E034AF" w:rsidP="00B240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Falls Sie Fragen zur Berechnung oder zur Erhöhung haben, </w:t>
      </w:r>
      <w:r w:rsid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oder sonstige Fragen zur bevorstehenden </w:t>
      </w:r>
      <w:r w:rsidR="00B24073"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Modernisierung</w:t>
      </w:r>
      <w:r w:rsid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, 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stehe ich Ihnen </w:t>
      </w:r>
      <w:r w:rsid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jederzeit 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gerne zur Verfügung. </w:t>
      </w:r>
    </w:p>
    <w:p w14:paraId="37AB679C" w14:textId="535FAE8C" w:rsidR="00232F99" w:rsidRPr="00B24073" w:rsidRDefault="00E034AF" w:rsidP="00B240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B2407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B2407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sectPr w:rsidR="00232F99" w:rsidRPr="00B24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F27EA"/>
    <w:multiLevelType w:val="multilevel"/>
    <w:tmpl w:val="0F2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45E2F"/>
    <w:multiLevelType w:val="hybridMultilevel"/>
    <w:tmpl w:val="F9D8A0D0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6913">
    <w:abstractNumId w:val="0"/>
  </w:num>
  <w:num w:numId="2" w16cid:durableId="22028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D8"/>
    <w:rsid w:val="00232F99"/>
    <w:rsid w:val="00261DE5"/>
    <w:rsid w:val="00532136"/>
    <w:rsid w:val="00A74ED8"/>
    <w:rsid w:val="00B24073"/>
    <w:rsid w:val="00E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DB3C"/>
  <w15:chartTrackingRefBased/>
  <w15:docId w15:val="{9ED50AAB-C3C8-3D46-849A-E7B0F580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34AF"/>
  </w:style>
  <w:style w:type="paragraph" w:styleId="berschrift1">
    <w:name w:val="heading 1"/>
    <w:basedOn w:val="Standard"/>
    <w:next w:val="Standard"/>
    <w:link w:val="berschrift1Zchn"/>
    <w:uiPriority w:val="9"/>
    <w:qFormat/>
    <w:rsid w:val="00A7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4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4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4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4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4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4ED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4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4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4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4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4ED8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E034A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2025-02-21T14:53:00Z</dcterms:created>
  <dcterms:modified xsi:type="dcterms:W3CDTF">2025-02-21T15:13:00Z</dcterms:modified>
</cp:coreProperties>
</file>